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07F8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iCs/>
          <w:kern w:val="2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iCs/>
          <w:kern w:val="2"/>
          <w:sz w:val="28"/>
          <w:szCs w:val="28"/>
          <w:lang w:eastAsia="zh-TW"/>
        </w:rPr>
        <w:t>單位名稱：</w:t>
      </w:r>
      <w:r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</w:t>
      </w:r>
      <w:r w:rsidR="00115C7D">
        <w:rPr>
          <w:rFonts w:ascii="標楷體" w:eastAsia="標楷體" w:hAnsi="標楷體" w:hint="eastAsia"/>
          <w:iCs/>
          <w:kern w:val="2"/>
          <w:sz w:val="28"/>
          <w:szCs w:val="28"/>
          <w:u w:val="single"/>
          <w:lang w:eastAsia="zh-TW"/>
        </w:rPr>
        <w:t xml:space="preserve">                                   </w:t>
      </w:r>
    </w:p>
    <w:p w14:paraId="5CAC80B2" w14:textId="77777777" w:rsidR="001C4D1B" w:rsidRPr="006077A4" w:rsidRDefault="001C4D1B" w:rsidP="001C4D1B">
      <w:pPr>
        <w:suppressAutoHyphens w:val="0"/>
        <w:rPr>
          <w:rFonts w:ascii="標楷體" w:eastAsia="標楷體" w:hAnsi="標楷體"/>
          <w:kern w:val="2"/>
          <w:sz w:val="28"/>
          <w:szCs w:val="28"/>
          <w:u w:val="single"/>
          <w:lang w:eastAsia="zh-TW"/>
        </w:rPr>
      </w:pPr>
      <w:r w:rsidRPr="008611A4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計畫名稱：</w:t>
      </w:r>
      <w:r>
        <w:rPr>
          <w:rFonts w:ascii="標楷體" w:eastAsia="標楷體" w:hAnsi="標楷體" w:hint="eastAsia"/>
          <w:kern w:val="2"/>
          <w:sz w:val="28"/>
          <w:szCs w:val="28"/>
          <w:u w:val="single"/>
          <w:lang w:eastAsia="zh-TW"/>
        </w:rPr>
        <w:t xml:space="preserve"> </w:t>
      </w:r>
      <w:r w:rsidR="00115C7D">
        <w:rPr>
          <w:rFonts w:ascii="標楷體" w:eastAsia="標楷體" w:hAnsi="標楷體" w:hint="eastAsia"/>
          <w:kern w:val="2"/>
          <w:sz w:val="26"/>
          <w:szCs w:val="26"/>
          <w:u w:val="single"/>
          <w:lang w:eastAsia="zh-TW"/>
        </w:rPr>
        <w:t xml:space="preserve">                                          </w:t>
      </w:r>
    </w:p>
    <w:p w14:paraId="60D21111" w14:textId="77777777" w:rsidR="001C4D1B" w:rsidRPr="008611A4" w:rsidRDefault="001C4D1B" w:rsidP="001C4D1B">
      <w:pPr>
        <w:suppressAutoHyphens w:val="0"/>
        <w:spacing w:line="360" w:lineRule="exact"/>
        <w:jc w:val="center"/>
        <w:rPr>
          <w:rFonts w:ascii="標楷體" w:eastAsia="標楷體" w:hAnsi="標楷體"/>
          <w:color w:val="FF0000"/>
          <w:kern w:val="2"/>
          <w:sz w:val="32"/>
          <w:szCs w:val="32"/>
          <w:lang w:eastAsia="zh-TW"/>
        </w:rPr>
      </w:pPr>
      <w:r w:rsidRPr="008611A4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全案實際經費收支</w:t>
      </w:r>
      <w:r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清單</w:t>
      </w:r>
    </w:p>
    <w:p w14:paraId="75E5A24C" w14:textId="77777777" w:rsidR="001C4D1B" w:rsidRDefault="001C4D1B" w:rsidP="001C4D1B">
      <w:pPr>
        <w:suppressAutoHyphens w:val="0"/>
        <w:snapToGrid w:val="0"/>
        <w:jc w:val="right"/>
        <w:rPr>
          <w:rFonts w:ascii="標楷體" w:eastAsia="標楷體" w:hAnsi="標楷體"/>
          <w:color w:val="FF0000"/>
          <w:kern w:val="2"/>
          <w:lang w:eastAsia="zh-TW"/>
        </w:rPr>
      </w:pP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(</w:t>
      </w:r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本頁</w:t>
      </w:r>
      <w:proofErr w:type="gramStart"/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上方請蓋機關</w:t>
      </w:r>
      <w:proofErr w:type="gramEnd"/>
      <w:r w:rsidR="000F1D4A">
        <w:rPr>
          <w:rFonts w:ascii="標楷體" w:eastAsia="標楷體" w:hAnsi="標楷體" w:hint="eastAsia"/>
          <w:color w:val="FF0000"/>
          <w:kern w:val="2"/>
          <w:lang w:eastAsia="zh-TW"/>
        </w:rPr>
        <w:t>學校、法人或團體</w:t>
      </w:r>
      <w:r w:rsidRPr="0078194C">
        <w:rPr>
          <w:rFonts w:ascii="標楷體" w:eastAsia="標楷體" w:hAnsi="標楷體" w:hint="eastAsia"/>
          <w:color w:val="FF0000"/>
          <w:kern w:val="2"/>
          <w:lang w:eastAsia="zh-TW"/>
        </w:rPr>
        <w:t>大印)</w:t>
      </w:r>
    </w:p>
    <w:tbl>
      <w:tblPr>
        <w:tblW w:w="103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821"/>
        <w:gridCol w:w="879"/>
        <w:gridCol w:w="1559"/>
        <w:gridCol w:w="850"/>
        <w:gridCol w:w="726"/>
        <w:gridCol w:w="853"/>
        <w:gridCol w:w="976"/>
        <w:gridCol w:w="2789"/>
      </w:tblGrid>
      <w:tr w:rsidR="0005320A" w14:paraId="7BA5E3C8" w14:textId="77777777" w:rsidTr="000E7901">
        <w:trPr>
          <w:trHeight w:hRule="exact" w:val="451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59037BF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收入部分</w:t>
            </w:r>
          </w:p>
        </w:tc>
        <w:tc>
          <w:tcPr>
            <w:tcW w:w="8632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750DD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320A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支出部分</w:t>
            </w:r>
          </w:p>
        </w:tc>
      </w:tr>
      <w:tr w:rsidR="0005320A" w14:paraId="59304777" w14:textId="77777777" w:rsidTr="00741D99">
        <w:trPr>
          <w:trHeight w:hRule="exact" w:val="457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206406" w14:textId="77777777" w:rsid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項目</w:t>
            </w:r>
          </w:p>
          <w:p w14:paraId="43A9F11A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9351C0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金額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434C0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88935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內容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9FD4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數量</w:t>
            </w:r>
          </w:p>
        </w:tc>
        <w:tc>
          <w:tcPr>
            <w:tcW w:w="7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45F3B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644C2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05320A">
              <w:rPr>
                <w:rFonts w:ascii="標楷體" w:eastAsia="標楷體" w:hAnsi="標楷體"/>
                <w:b/>
                <w:color w:val="000000"/>
                <w:lang w:eastAsia="zh-TW"/>
              </w:rPr>
              <w:t>單價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896BA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320A">
              <w:rPr>
                <w:rFonts w:ascii="標楷體" w:eastAsia="標楷體" w:hAnsi="標楷體"/>
                <w:b/>
                <w:color w:val="000000"/>
              </w:rPr>
              <w:t>總價</w:t>
            </w:r>
          </w:p>
        </w:tc>
        <w:tc>
          <w:tcPr>
            <w:tcW w:w="27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B25A7" w14:textId="77777777" w:rsidR="0005320A" w:rsidRPr="0005320A" w:rsidRDefault="0005320A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計算</w:t>
            </w:r>
            <w:r w:rsidR="000E7901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方式</w:t>
            </w:r>
            <w:r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及</w:t>
            </w:r>
            <w:r w:rsidRPr="0005320A"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</w:tr>
      <w:tr w:rsidR="000E7901" w14:paraId="206ED88A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2C328B3B" w14:textId="77777777" w:rsidR="000E7901" w:rsidRDefault="000E7901" w:rsidP="006E05D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gramStart"/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臺</w:t>
            </w:r>
            <w:proofErr w:type="gramEnd"/>
            <w:r w:rsidRPr="008611A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南市政府文化局補助款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A14189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067F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6C6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7DCE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2093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777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4E2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AB35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14:paraId="0B6B913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775E7F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151EE8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FF5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829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A41E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F287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0262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DC6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C98B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49DD8E04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8AE40D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FFB81B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BB64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D6EA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9FB5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C252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10C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9B0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FA8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5688594B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39E172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2EB1BF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DBD8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CF7B9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74F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AD10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1D4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78ED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01B6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26BCDA13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7D67D6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A955BC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34E5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CE6DE" w14:textId="77777777" w:rsidR="000E7901" w:rsidRPr="000E7901" w:rsidRDefault="00ED4B5D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="000E7901"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1BCE6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88CC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13D7BD85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606DE7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090A98F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AD3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3D248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6D4D2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F4CC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0B1D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2D57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88E6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0E7901" w14:paraId="6AFB99E1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68E424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A906E2A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EFDBB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927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7235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4929C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92CC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F04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BEF6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E7901" w14:paraId="4512C406" w14:textId="77777777" w:rsidTr="00021A0E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4B42A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49BD17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7F7D1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AEC50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8754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90CAD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80C83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4B1E4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496E" w14:textId="77777777" w:rsidR="000E7901" w:rsidRDefault="000E790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53F24C8" w14:textId="77777777" w:rsidTr="00741D99">
        <w:trPr>
          <w:trHeight w:hRule="exact" w:val="36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BF6E375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自籌款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980FD8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B385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CB3E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E603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CDEE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89C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372A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29A89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4BAA0043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272CA2C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8C2D8B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FEEE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D876F" w14:textId="77777777"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193E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3D1F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A0E89C5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53D8F1E4" w14:textId="77777777" w:rsidR="00F50C71" w:rsidRPr="00C9591D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4C492B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5CF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4F59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F0EC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CF7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88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2D94A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6D03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654E710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AC848D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09E7C9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EF16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F742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8C86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CDA0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52AB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5799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6631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5854B0DA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2312C0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371D80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8C70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82C8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076A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5C9E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0655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C5EB8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AA7C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19CAB98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411706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C1173F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A70B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204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A311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AFFE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7F6A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DD48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049C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390AB8ED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13D056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D06111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9BDA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688B" w14:textId="77777777" w:rsidR="00F50C71" w:rsidRDefault="00F50C71" w:rsidP="00ED4B5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04AC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27E0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7259C7F7" w14:textId="77777777" w:rsidTr="00C21CB8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6B652DC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399B7F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004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F830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39E4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CF79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5337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4C6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B188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415D3FFD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79593A6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F225C0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0836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F08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EFFA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3815E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6ADB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42D8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2CC1C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23A69B83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316CA37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2FC76B1D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5067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B46F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AAD36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3D4E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A4A3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628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241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6787B7C0" w14:textId="77777777" w:rsidTr="00741D99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49A8A35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58E3324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CC85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D95E7" w14:textId="77777777" w:rsidR="00F50C71" w:rsidRDefault="00F50C71" w:rsidP="00ED4B5D">
            <w:pPr>
              <w:snapToGrid w:val="0"/>
              <w:spacing w:line="360" w:lineRule="exact"/>
              <w:ind w:firstLineChars="800" w:firstLine="2080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  <w:t>小計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ADE2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50C71" w14:paraId="7896D669" w14:textId="77777777" w:rsidTr="00B15430">
        <w:trPr>
          <w:trHeight w:hRule="exact" w:val="365"/>
          <w:jc w:val="center"/>
        </w:trPr>
        <w:tc>
          <w:tcPr>
            <w:tcW w:w="863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5CA13C4E" w14:textId="77777777"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21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0936A55" w14:textId="77777777" w:rsidR="00F50C71" w:rsidRDefault="00F50C71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0B3C" w14:textId="77777777" w:rsidR="00F50C71" w:rsidRDefault="00F50C71" w:rsidP="000E7901">
            <w:pPr>
              <w:suppressAutoHyphens w:val="0"/>
              <w:snapToGrid w:val="0"/>
              <w:jc w:val="center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雜支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B3CB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85905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C12B3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61680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9EC31" w14:textId="77777777" w:rsidR="00F50C71" w:rsidRDefault="00F50C71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158BF" w14:paraId="553D60D6" w14:textId="77777777" w:rsidTr="00741D99">
        <w:trPr>
          <w:trHeight w:hRule="exact" w:val="365"/>
          <w:jc w:val="center"/>
        </w:trPr>
        <w:tc>
          <w:tcPr>
            <w:tcW w:w="8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6657" w14:textId="77777777" w:rsidR="008158BF" w:rsidRDefault="008158BF" w:rsidP="000E7901">
            <w:pPr>
              <w:suppressAutoHyphens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0E7901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合計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DEFC88" w14:textId="77777777" w:rsidR="008158BF" w:rsidRDefault="008158BF" w:rsidP="0010526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AE0F3" w14:textId="77777777" w:rsidR="008158BF" w:rsidRDefault="008158BF" w:rsidP="000E7901">
            <w:pPr>
              <w:suppressAutoHyphens w:val="0"/>
              <w:snapToGrid w:val="0"/>
              <w:jc w:val="both"/>
            </w:pPr>
            <w:r w:rsidRPr="000E7901">
              <w:rPr>
                <w:rFonts w:ascii="標楷體" w:eastAsia="標楷體" w:hAnsi="標楷體"/>
                <w:b/>
                <w:kern w:val="2"/>
                <w:lang w:eastAsia="zh-TW"/>
              </w:rPr>
              <w:t>合計</w:t>
            </w:r>
          </w:p>
        </w:tc>
        <w:tc>
          <w:tcPr>
            <w:tcW w:w="7753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8134" w14:textId="77777777" w:rsidR="008158BF" w:rsidRDefault="008158BF" w:rsidP="001052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2EB8CD62" w14:textId="77777777" w:rsidR="00F50C71" w:rsidRPr="008611A4" w:rsidRDefault="00F50C71" w:rsidP="00F50C71">
      <w:pPr>
        <w:suppressAutoHyphens w:val="0"/>
        <w:spacing w:line="540" w:lineRule="exact"/>
        <w:jc w:val="both"/>
        <w:rPr>
          <w:rFonts w:ascii="標楷體" w:eastAsia="標楷體" w:hAnsi="標楷體"/>
          <w:b/>
          <w:kern w:val="2"/>
          <w:lang w:eastAsia="zh-TW"/>
        </w:rPr>
      </w:pPr>
      <w:r w:rsidRPr="00AA77BA"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經辦：     </w:t>
      </w:r>
      <w:r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</w:t>
      </w:r>
      <w:r w:rsidRPr="00AA77BA"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 </w:t>
      </w:r>
      <w:r w:rsidRPr="00AA77BA">
        <w:rPr>
          <w:rFonts w:ascii="標楷體" w:eastAsia="標楷體" w:hAnsi="標楷體" w:hint="eastAsia"/>
          <w:b/>
          <w:color w:val="000000"/>
          <w:kern w:val="2"/>
          <w:lang w:eastAsia="zh-TW"/>
        </w:rPr>
        <w:t xml:space="preserve">  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    </w:t>
      </w:r>
      <w:r>
        <w:rPr>
          <w:rFonts w:ascii="標楷體" w:eastAsia="標楷體" w:hAnsi="標楷體" w:hint="eastAsia"/>
          <w:b/>
          <w:kern w:val="2"/>
          <w:lang w:eastAsia="zh-TW"/>
        </w:rPr>
        <w:t>會計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：     </w:t>
      </w:r>
      <w:r>
        <w:rPr>
          <w:rFonts w:ascii="標楷體" w:eastAsia="標楷體" w:hAnsi="標楷體" w:hint="eastAsia"/>
          <w:b/>
          <w:kern w:val="2"/>
          <w:lang w:eastAsia="zh-TW"/>
        </w:rPr>
        <w:t xml:space="preserve">  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 </w:t>
      </w:r>
      <w:r>
        <w:rPr>
          <w:rFonts w:ascii="標楷體" w:eastAsia="標楷體" w:hAnsi="標楷體" w:hint="eastAsia"/>
          <w:b/>
          <w:kern w:val="2"/>
          <w:lang w:eastAsia="zh-TW"/>
        </w:rPr>
        <w:t xml:space="preserve">    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lang w:eastAsia="zh-TW"/>
        </w:rPr>
        <w:t>負責人或代表人</w:t>
      </w:r>
      <w:r w:rsidRPr="008611A4">
        <w:rPr>
          <w:rFonts w:ascii="標楷體" w:eastAsia="標楷體" w:hAnsi="標楷體" w:hint="eastAsia"/>
          <w:b/>
          <w:kern w:val="2"/>
          <w:lang w:eastAsia="zh-TW"/>
        </w:rPr>
        <w:t>：</w:t>
      </w:r>
    </w:p>
    <w:p w14:paraId="02ABE1B3" w14:textId="77777777" w:rsidR="00957C65" w:rsidRDefault="00957C65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</w:p>
    <w:p w14:paraId="16FE533E" w14:textId="77777777" w:rsidR="00957C65" w:rsidRDefault="00957C65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</w:p>
    <w:p w14:paraId="35CC2261" w14:textId="77777777" w:rsidR="00F50C71" w:rsidRPr="008611A4" w:rsidRDefault="00F50C71" w:rsidP="00F50C71">
      <w:pPr>
        <w:suppressAutoHyphens w:val="0"/>
        <w:rPr>
          <w:rFonts w:ascii="標楷體" w:eastAsia="標楷體" w:hAnsi="標楷體"/>
          <w:kern w:val="2"/>
          <w:lang w:eastAsia="zh-TW"/>
        </w:rPr>
      </w:pPr>
      <w:r w:rsidRPr="008611A4">
        <w:rPr>
          <w:rFonts w:ascii="標楷體" w:eastAsia="標楷體" w:hAnsi="標楷體" w:hint="eastAsia"/>
          <w:kern w:val="2"/>
          <w:lang w:eastAsia="zh-TW"/>
        </w:rPr>
        <w:t>【務必有三人(三人為不同人)以上核章】</w:t>
      </w:r>
    </w:p>
    <w:p w14:paraId="734FBE33" w14:textId="77777777"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proofErr w:type="gramStart"/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proofErr w:type="gramEnd"/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南市政府文化局補助款：新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554097FF" w14:textId="77777777" w:rsidR="00F50C71" w:rsidRPr="00717588" w:rsidRDefault="00F50C71" w:rsidP="00957C65">
      <w:pPr>
        <w:suppressAutoHyphens w:val="0"/>
        <w:spacing w:line="320" w:lineRule="exact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自籌款：新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2A13FA03" w14:textId="77777777" w:rsidR="00F50C71" w:rsidRPr="006077A4" w:rsidRDefault="00F50C71" w:rsidP="00957C65">
      <w:pPr>
        <w:suppressAutoHyphens w:val="0"/>
        <w:spacing w:line="320" w:lineRule="exact"/>
        <w:ind w:rightChars="-524" w:right="-1258"/>
        <w:rPr>
          <w:rFonts w:ascii="標楷體" w:eastAsia="標楷體" w:hAnsi="標楷體"/>
          <w:b/>
          <w:kern w:val="2"/>
          <w:sz w:val="28"/>
          <w:szCs w:val="28"/>
          <w:lang w:eastAsia="zh-TW"/>
        </w:rPr>
      </w:pP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計畫總金額：</w:t>
      </w:r>
      <w:r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新臺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幣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b/>
          <w:kern w:val="2"/>
          <w:sz w:val="28"/>
          <w:szCs w:val="28"/>
          <w:u w:val="single"/>
          <w:lang w:eastAsia="zh-TW"/>
        </w:rPr>
        <w:t xml:space="preserve">     </w:t>
      </w:r>
      <w:r w:rsidRPr="00717588">
        <w:rPr>
          <w:rFonts w:ascii="標楷體" w:eastAsia="標楷體" w:hAnsi="標楷體" w:hint="eastAsia"/>
          <w:b/>
          <w:kern w:val="2"/>
          <w:sz w:val="28"/>
          <w:szCs w:val="28"/>
          <w:lang w:eastAsia="zh-TW"/>
        </w:rPr>
        <w:t>元</w:t>
      </w:r>
    </w:p>
    <w:p w14:paraId="5B6B1FE7" w14:textId="483095BA" w:rsidR="00F70CFB" w:rsidRDefault="00C07F65" w:rsidP="00F70CFB">
      <w:pPr>
        <w:suppressAutoHyphens w:val="0"/>
        <w:ind w:rightChars="-82" w:right="-197"/>
        <w:jc w:val="distribute"/>
        <w:rPr>
          <w:rFonts w:ascii="標楷體" w:eastAsia="標楷體"/>
          <w:b/>
          <w:kern w:val="2"/>
          <w:sz w:val="28"/>
          <w:lang w:eastAsia="zh-TW"/>
        </w:rPr>
      </w:pP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中  華  民  國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AA0D1D">
        <w:rPr>
          <w:rFonts w:ascii="標楷體" w:eastAsia="標楷體"/>
          <w:b/>
          <w:kern w:val="2"/>
          <w:sz w:val="28"/>
          <w:lang w:eastAsia="zh-TW"/>
        </w:rPr>
        <w:t>000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年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1</w:t>
      </w:r>
      <w:r w:rsidR="00957C65">
        <w:rPr>
          <w:rFonts w:ascii="標楷體" w:eastAsia="標楷體" w:hint="eastAsia"/>
          <w:b/>
          <w:kern w:val="2"/>
          <w:sz w:val="28"/>
          <w:lang w:eastAsia="zh-TW"/>
        </w:rPr>
        <w:t>0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月</w:t>
      </w:r>
      <w:r w:rsidR="00115C7D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="00F70CFB">
        <w:rPr>
          <w:rFonts w:ascii="標楷體" w:eastAsia="標楷體" w:hint="eastAsia"/>
          <w:b/>
          <w:kern w:val="2"/>
          <w:sz w:val="28"/>
          <w:lang w:eastAsia="zh-TW"/>
        </w:rPr>
        <w:t xml:space="preserve"> </w:t>
      </w:r>
      <w:r w:rsidRPr="00C07F65">
        <w:rPr>
          <w:rFonts w:ascii="標楷體" w:eastAsia="標楷體" w:hint="eastAsia"/>
          <w:b/>
          <w:kern w:val="2"/>
          <w:sz w:val="28"/>
          <w:lang w:eastAsia="zh-TW"/>
        </w:rPr>
        <w:t>日</w:t>
      </w:r>
    </w:p>
    <w:sectPr w:rsidR="00F70CFB" w:rsidSect="000E7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8AE7" w14:textId="77777777" w:rsidR="00320765" w:rsidRDefault="00320765" w:rsidP="00A80154">
      <w:r>
        <w:separator/>
      </w:r>
    </w:p>
  </w:endnote>
  <w:endnote w:type="continuationSeparator" w:id="0">
    <w:p w14:paraId="0FBFCF32" w14:textId="77777777" w:rsidR="00320765" w:rsidRDefault="00320765" w:rsidP="00A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AC80" w14:textId="77777777" w:rsidR="00320765" w:rsidRDefault="00320765" w:rsidP="00A80154">
      <w:r>
        <w:separator/>
      </w:r>
    </w:p>
  </w:footnote>
  <w:footnote w:type="continuationSeparator" w:id="0">
    <w:p w14:paraId="4AC9B876" w14:textId="77777777" w:rsidR="00320765" w:rsidRDefault="00320765" w:rsidP="00A8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1B"/>
    <w:rsid w:val="00015071"/>
    <w:rsid w:val="00021A0E"/>
    <w:rsid w:val="0005320A"/>
    <w:rsid w:val="00066B2D"/>
    <w:rsid w:val="000749DF"/>
    <w:rsid w:val="000A1CD8"/>
    <w:rsid w:val="000B03F7"/>
    <w:rsid w:val="000E7901"/>
    <w:rsid w:val="000F1D4A"/>
    <w:rsid w:val="00101A45"/>
    <w:rsid w:val="0010526D"/>
    <w:rsid w:val="00115C7D"/>
    <w:rsid w:val="00117AC3"/>
    <w:rsid w:val="00131B99"/>
    <w:rsid w:val="0014155F"/>
    <w:rsid w:val="00182D08"/>
    <w:rsid w:val="001C4D1B"/>
    <w:rsid w:val="001C56FD"/>
    <w:rsid w:val="00214891"/>
    <w:rsid w:val="0022033F"/>
    <w:rsid w:val="002B151D"/>
    <w:rsid w:val="002E6240"/>
    <w:rsid w:val="002E7630"/>
    <w:rsid w:val="002F7E2F"/>
    <w:rsid w:val="00320765"/>
    <w:rsid w:val="00382048"/>
    <w:rsid w:val="00420A0E"/>
    <w:rsid w:val="00444D0B"/>
    <w:rsid w:val="0047628F"/>
    <w:rsid w:val="004A791D"/>
    <w:rsid w:val="004D5F33"/>
    <w:rsid w:val="00536B72"/>
    <w:rsid w:val="005661C5"/>
    <w:rsid w:val="005A11E2"/>
    <w:rsid w:val="005C1A97"/>
    <w:rsid w:val="00686A91"/>
    <w:rsid w:val="006C00C5"/>
    <w:rsid w:val="006E05DA"/>
    <w:rsid w:val="007016F2"/>
    <w:rsid w:val="00741D99"/>
    <w:rsid w:val="00752E78"/>
    <w:rsid w:val="0078194C"/>
    <w:rsid w:val="00786CB6"/>
    <w:rsid w:val="007E0DE0"/>
    <w:rsid w:val="008158BF"/>
    <w:rsid w:val="00822AEE"/>
    <w:rsid w:val="008346CF"/>
    <w:rsid w:val="00835796"/>
    <w:rsid w:val="008542CB"/>
    <w:rsid w:val="008662D8"/>
    <w:rsid w:val="008A39B0"/>
    <w:rsid w:val="008A6678"/>
    <w:rsid w:val="00902FE5"/>
    <w:rsid w:val="0094663D"/>
    <w:rsid w:val="00957C65"/>
    <w:rsid w:val="00981328"/>
    <w:rsid w:val="009B2964"/>
    <w:rsid w:val="009D17FE"/>
    <w:rsid w:val="009D4F7F"/>
    <w:rsid w:val="009F3BD9"/>
    <w:rsid w:val="00A06847"/>
    <w:rsid w:val="00A3553B"/>
    <w:rsid w:val="00A500B8"/>
    <w:rsid w:val="00A80154"/>
    <w:rsid w:val="00AA0D1D"/>
    <w:rsid w:val="00AD349D"/>
    <w:rsid w:val="00AF70F3"/>
    <w:rsid w:val="00B14419"/>
    <w:rsid w:val="00B15430"/>
    <w:rsid w:val="00B33CDC"/>
    <w:rsid w:val="00B4238C"/>
    <w:rsid w:val="00B62F82"/>
    <w:rsid w:val="00B87158"/>
    <w:rsid w:val="00B93BA6"/>
    <w:rsid w:val="00BD45B5"/>
    <w:rsid w:val="00C07F65"/>
    <w:rsid w:val="00C21CB8"/>
    <w:rsid w:val="00C32386"/>
    <w:rsid w:val="00C74259"/>
    <w:rsid w:val="00C9591D"/>
    <w:rsid w:val="00CA0093"/>
    <w:rsid w:val="00CA645D"/>
    <w:rsid w:val="00CD412B"/>
    <w:rsid w:val="00D202AF"/>
    <w:rsid w:val="00D520A2"/>
    <w:rsid w:val="00D646BD"/>
    <w:rsid w:val="00E031DF"/>
    <w:rsid w:val="00E27F7E"/>
    <w:rsid w:val="00E44EF1"/>
    <w:rsid w:val="00E51E63"/>
    <w:rsid w:val="00E719CA"/>
    <w:rsid w:val="00E90621"/>
    <w:rsid w:val="00E966B7"/>
    <w:rsid w:val="00EA301A"/>
    <w:rsid w:val="00EA3770"/>
    <w:rsid w:val="00EB66FC"/>
    <w:rsid w:val="00ED4B5D"/>
    <w:rsid w:val="00F43237"/>
    <w:rsid w:val="00F50C71"/>
    <w:rsid w:val="00F70CFB"/>
    <w:rsid w:val="00FE4778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F76E1"/>
  <w15:chartTrackingRefBased/>
  <w15:docId w15:val="{F55EC345-35B2-45B1-9F5C-D88F170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D1B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0154"/>
    <w:rPr>
      <w:kern w:val="1"/>
      <w:lang w:eastAsia="ar-SA"/>
    </w:rPr>
  </w:style>
  <w:style w:type="paragraph" w:styleId="a5">
    <w:name w:val="footer"/>
    <w:basedOn w:val="a"/>
    <w:link w:val="a6"/>
    <w:rsid w:val="00A80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0154"/>
    <w:rPr>
      <w:kern w:val="1"/>
      <w:lang w:eastAsia="ar-SA"/>
    </w:rPr>
  </w:style>
  <w:style w:type="paragraph" w:styleId="a7">
    <w:name w:val="Balloon Text"/>
    <w:basedOn w:val="a"/>
    <w:link w:val="a8"/>
    <w:rsid w:val="0021489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1489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9">
    <w:name w:val="Date"/>
    <w:basedOn w:val="a"/>
    <w:next w:val="a"/>
    <w:link w:val="aa"/>
    <w:rsid w:val="00F70CFB"/>
    <w:pPr>
      <w:jc w:val="right"/>
    </w:pPr>
  </w:style>
  <w:style w:type="character" w:customStyle="1" w:styleId="aa">
    <w:name w:val="日期 字元"/>
    <w:link w:val="a9"/>
    <w:rsid w:val="00F70CFB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HOMGER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103年度臺南市新故鄉社區營造點徵選計畫</dc:title>
  <dc:subject/>
  <dc:creator>user</dc:creator>
  <cp:keywords/>
  <cp:lastModifiedBy>文源科 臺南市政府文化局</cp:lastModifiedBy>
  <cp:revision>2</cp:revision>
  <cp:lastPrinted>2016-11-25T16:50:00Z</cp:lastPrinted>
  <dcterms:created xsi:type="dcterms:W3CDTF">2023-08-17T09:03:00Z</dcterms:created>
  <dcterms:modified xsi:type="dcterms:W3CDTF">2023-08-17T09:03:00Z</dcterms:modified>
</cp:coreProperties>
</file>